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EKSKURZIJA VETERANOV OZ LITIJA-ŠMARTNO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Končno so naši člani dočakali tako željeno ekskurzijo. Zadnja je bila leta 2019.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Letos nas je pot vodila po dolini, kjer je Soča krvava tekla to je po krajih Soške fronte. Zbrali smo se v Spominskem parku v Litiji, kjer smo naredili »gasilsko fotografijo«. Avtobus s 60 udeleženci je krenil proti Gorenjski, ker smo imeli krajši postanek. Nadaljevali smo pot proti Italiji mimo Trbiža, preko prelaza </w:t>
      </w:r>
      <w:r>
        <w:rPr>
          <w:rFonts w:hint="default"/>
          <w:sz w:val="24"/>
          <w:szCs w:val="24"/>
          <w:lang w:val="sl-SI"/>
        </w:rPr>
        <w:t xml:space="preserve">Predel </w:t>
      </w:r>
      <w:r>
        <w:rPr>
          <w:sz w:val="24"/>
          <w:szCs w:val="24"/>
        </w:rPr>
        <w:t>nazaj v Slovenijo do trdnjave Kluže- Po tak</w:t>
      </w:r>
      <w:r>
        <w:rPr>
          <w:rFonts w:hint="default"/>
          <w:sz w:val="24"/>
          <w:szCs w:val="24"/>
          <w:lang w:val="sl-SI"/>
        </w:rPr>
        <w:t>o</w:t>
      </w:r>
      <w:r>
        <w:rPr>
          <w:sz w:val="24"/>
          <w:szCs w:val="24"/>
        </w:rPr>
        <w:t xml:space="preserve"> dolgi poti se je prilegla lahka malica.</w:t>
      </w:r>
    </w:p>
    <w:p>
      <w:pPr>
        <w:rPr>
          <w:rFonts w:hint="default"/>
          <w:sz w:val="24"/>
          <w:szCs w:val="24"/>
          <w:lang w:val="sl-SI"/>
        </w:rPr>
      </w:pPr>
      <w:r>
        <w:rPr>
          <w:sz w:val="24"/>
          <w:szCs w:val="24"/>
        </w:rPr>
        <w:t xml:space="preserve">V trdnjavi smo bili lepo sprejeti. V vojake iz prve svetovne vojne oblečeni igralci so odigrali predstavo »drajcen« in nas postregli s čajem. Sledil je voden ogled muzeja v trdnjavi, zatem pa še voden ogled okolice trdnjave </w:t>
      </w:r>
      <w:r>
        <w:rPr>
          <w:rFonts w:hint="default"/>
          <w:sz w:val="24"/>
          <w:szCs w:val="24"/>
          <w:lang w:val="sl-SI"/>
        </w:rPr>
        <w:t>z rovi in bunkarjem.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Sledila je vožnja po dolini Soče do Solkana. Pogled od blizu na znameniti kamniti  železniški</w:t>
      </w:r>
      <w:r>
        <w:rPr>
          <w:rFonts w:hint="default"/>
          <w:sz w:val="24"/>
          <w:szCs w:val="24"/>
          <w:lang w:val="sl-SI"/>
        </w:rPr>
        <w:t xml:space="preserve"> most</w:t>
      </w:r>
      <w:r>
        <w:rPr>
          <w:sz w:val="24"/>
          <w:szCs w:val="24"/>
        </w:rPr>
        <w:t xml:space="preserve"> je bil enkraten. Sledilo je zasluženo kosilo.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Ogledali smi si še Solkanski mizarski muzej, kjer so ročno izdelovali razno pohištvo. V muzeju so razstavljeni unikatni izdelki, ki so krasili</w:t>
      </w:r>
      <w:r>
        <w:rPr>
          <w:rFonts w:hint="default"/>
          <w:sz w:val="24"/>
          <w:szCs w:val="24"/>
          <w:lang w:val="sl-SI"/>
        </w:rPr>
        <w:t xml:space="preserve"> tudi</w:t>
      </w:r>
      <w:r>
        <w:rPr>
          <w:sz w:val="24"/>
          <w:szCs w:val="24"/>
        </w:rPr>
        <w:t xml:space="preserve"> pisarne naših </w:t>
      </w:r>
      <w:r>
        <w:rPr>
          <w:rFonts w:hint="default"/>
          <w:sz w:val="24"/>
          <w:szCs w:val="24"/>
          <w:lang w:val="sl-SI"/>
        </w:rPr>
        <w:t xml:space="preserve">visokih </w:t>
      </w:r>
      <w:r>
        <w:rPr>
          <w:sz w:val="24"/>
          <w:szCs w:val="24"/>
        </w:rPr>
        <w:t>politikov.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Na poti domov, kamor smo prišli v večernih urah smo se za kratek čas ustavili  na počivališču Lom.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Zanimivosti na celotni poti je pripovedovala g. Darja, udobno in varno nas je vozil Sandi, ekskurzijo pa je vodil Jože, za kar se jim lepo zahvaljujemo.</w:t>
      </w:r>
    </w:p>
    <w:p>
      <w:pPr>
        <w:rPr>
          <w:rFonts w:hint="default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Ž</w:t>
      </w:r>
      <w:r>
        <w:rPr>
          <w:rFonts w:hint="default"/>
          <w:sz w:val="24"/>
          <w:szCs w:val="24"/>
          <w:lang w:val="sl-SI"/>
        </w:rPr>
        <w:t xml:space="preserve">e sedaj razmišljam koko izvesti program v naslednjem letu </w:t>
      </w:r>
      <w:bookmarkStart w:id="0" w:name="_GoBack"/>
      <w:bookmarkEnd w:id="0"/>
      <w:r>
        <w:rPr>
          <w:rFonts w:hint="default"/>
          <w:sz w:val="24"/>
          <w:szCs w:val="24"/>
          <w:lang w:val="sl-SI"/>
        </w:rPr>
        <w:t>s čimvečjo udeležbo naših članov.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Foto: Vidmar  S                          Tekst: Petje R</w:t>
      </w:r>
    </w:p>
    <w:p>
      <w:pPr>
        <w:rPr>
          <w:b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E2"/>
    <w:rsid w:val="000102E2"/>
    <w:rsid w:val="00445E54"/>
    <w:rsid w:val="005D41BC"/>
    <w:rsid w:val="0067561A"/>
    <w:rsid w:val="0072495D"/>
    <w:rsid w:val="00787AE0"/>
    <w:rsid w:val="008619A6"/>
    <w:rsid w:val="00C15EC7"/>
    <w:rsid w:val="00EF25F0"/>
    <w:rsid w:val="5B7D7C1A"/>
    <w:rsid w:val="6CE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l-SI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1229</Characters>
  <Lines>10</Lines>
  <Paragraphs>2</Paragraphs>
  <TotalTime>86</TotalTime>
  <ScaleCrop>false</ScaleCrop>
  <LinksUpToDate>false</LinksUpToDate>
  <CharactersWithSpaces>1442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2022-05-29T18:18:00Z</dcterms:created>
  <dc:creator>Radovan Petje</dc:creator>
  <cp:lastModifiedBy>Radovan Petje</cp:lastModifiedBy>
  <cp:lastPrinted>2022-05-29T19:31:00Z</cp:lastPrinted>
  <dcterms:modified xsi:type="dcterms:W3CDTF">2022-05-30T15:33:06Z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9F0D9989688E464D946776471337114F</vt:lpwstr>
  </property>
</Properties>
</file>